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9AA" w:rsidRDefault="008219AA" w:rsidP="008219AA">
      <w:pPr>
        <w:jc w:val="right"/>
        <w:rPr>
          <w:b/>
          <w:sz w:val="24"/>
          <w:szCs w:val="24"/>
        </w:rPr>
      </w:pPr>
    </w:p>
    <w:p w:rsidR="008219AA" w:rsidRPr="00DF6504" w:rsidRDefault="008219AA" w:rsidP="008219AA">
      <w:pPr>
        <w:spacing w:after="61"/>
        <w:jc w:val="center"/>
        <w:rPr>
          <w:color w:val="000000"/>
          <w:sz w:val="28"/>
        </w:rPr>
      </w:pPr>
      <w:r>
        <w:rPr>
          <w:b/>
          <w:color w:val="000000"/>
          <w:sz w:val="28"/>
        </w:rPr>
        <w:t xml:space="preserve">                </w:t>
      </w:r>
      <w:r w:rsidRPr="00DF6504">
        <w:rPr>
          <w:b/>
          <w:color w:val="000000"/>
          <w:sz w:val="28"/>
        </w:rPr>
        <w:t>Информация</w:t>
      </w:r>
    </w:p>
    <w:p w:rsidR="008219AA" w:rsidRPr="00DF6504" w:rsidRDefault="008219AA" w:rsidP="008219AA">
      <w:pPr>
        <w:spacing w:after="6" w:line="228" w:lineRule="auto"/>
        <w:ind w:left="1052" w:right="-15" w:hanging="10"/>
        <w:jc w:val="center"/>
        <w:rPr>
          <w:color w:val="000000"/>
          <w:sz w:val="28"/>
        </w:rPr>
      </w:pPr>
      <w:r w:rsidRPr="00DF6504">
        <w:rPr>
          <w:b/>
          <w:color w:val="000000"/>
          <w:sz w:val="28"/>
        </w:rPr>
        <w:t xml:space="preserve">об итогах Единого урока по безопасности в сети «Интернет» в 2019 </w:t>
      </w:r>
      <w:r w:rsidR="00915F6E">
        <w:rPr>
          <w:b/>
          <w:color w:val="000000"/>
          <w:sz w:val="28"/>
        </w:rPr>
        <w:t>году в МДОУ « Детский сад № 8 « Радуга»</w:t>
      </w:r>
      <w:r w:rsidRPr="00DF6504">
        <w:rPr>
          <w:b/>
          <w:color w:val="000000"/>
          <w:sz w:val="24"/>
        </w:rPr>
        <w:t xml:space="preserve"> </w:t>
      </w:r>
    </w:p>
    <w:tbl>
      <w:tblPr>
        <w:tblW w:w="11507" w:type="dxa"/>
        <w:tblInd w:w="-885" w:type="dxa"/>
        <w:tblLayout w:type="fixed"/>
        <w:tblCellMar>
          <w:top w:w="51" w:type="dxa"/>
          <w:right w:w="115" w:type="dxa"/>
        </w:tblCellMar>
        <w:tblLook w:val="04A0"/>
      </w:tblPr>
      <w:tblGrid>
        <w:gridCol w:w="851"/>
        <w:gridCol w:w="4820"/>
        <w:gridCol w:w="1259"/>
        <w:gridCol w:w="1293"/>
        <w:gridCol w:w="3284"/>
      </w:tblGrid>
      <w:tr w:rsidR="008219AA" w:rsidRPr="008219AA" w:rsidTr="008219AA">
        <w:trPr>
          <w:trHeight w:val="8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9AA" w:rsidRPr="008219AA" w:rsidRDefault="008219AA" w:rsidP="00007371">
            <w:pPr>
              <w:ind w:left="8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8219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8219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8219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r w:rsidRPr="008219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9AA" w:rsidRPr="008219AA" w:rsidRDefault="008219AA" w:rsidP="000073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9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Наименования критерия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9AA" w:rsidRPr="008219AA" w:rsidRDefault="008219AA" w:rsidP="000073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9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МДОУ 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9AA" w:rsidRPr="008219AA" w:rsidRDefault="008219AA" w:rsidP="000073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9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МОУ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9AA" w:rsidRPr="008219AA" w:rsidRDefault="008219AA" w:rsidP="000073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9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Организации дополнительного образования </w:t>
            </w:r>
          </w:p>
        </w:tc>
      </w:tr>
      <w:tr w:rsidR="008219AA" w:rsidRPr="008219AA" w:rsidTr="008219AA">
        <w:trPr>
          <w:trHeight w:val="5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9AA" w:rsidRPr="008219AA" w:rsidRDefault="008219AA" w:rsidP="000073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9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9AA" w:rsidRPr="008219AA" w:rsidRDefault="008219AA" w:rsidP="000073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Общее количество детей по категориям организациям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9AA" w:rsidRPr="008219AA" w:rsidRDefault="008219AA" w:rsidP="000073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9AA" w:rsidRPr="008219AA" w:rsidRDefault="008219AA" w:rsidP="000073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9AA" w:rsidRPr="008219AA" w:rsidRDefault="008219AA" w:rsidP="000073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219AA" w:rsidRPr="008219AA" w:rsidTr="008219AA">
        <w:trPr>
          <w:trHeight w:val="7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9AA" w:rsidRPr="008219AA" w:rsidRDefault="008219AA" w:rsidP="000073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9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9AA" w:rsidRPr="008219AA" w:rsidRDefault="008219AA" w:rsidP="00007371">
            <w:pPr>
              <w:spacing w:after="3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Общее количество родителей </w:t>
            </w:r>
          </w:p>
          <w:p w:rsidR="008219AA" w:rsidRPr="008219AA" w:rsidRDefault="008219AA" w:rsidP="000073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(незаконных представителей) детей по категориям организаций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9AA" w:rsidRPr="008219AA" w:rsidRDefault="008219AA" w:rsidP="000073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9AA" w:rsidRPr="008219AA" w:rsidRDefault="008219AA" w:rsidP="000073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9AA" w:rsidRPr="008219AA" w:rsidRDefault="008219AA" w:rsidP="000073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219AA" w:rsidRPr="008219AA" w:rsidTr="008219AA">
        <w:trPr>
          <w:trHeight w:val="5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9AA" w:rsidRPr="008219AA" w:rsidRDefault="008219AA" w:rsidP="000073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9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9AA" w:rsidRPr="008219AA" w:rsidRDefault="008219AA" w:rsidP="000073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Общее количество работников организаций по категориям организаций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9AA" w:rsidRPr="008219AA" w:rsidRDefault="008219AA" w:rsidP="000073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9AA" w:rsidRPr="008219AA" w:rsidRDefault="008219AA" w:rsidP="000073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9AA" w:rsidRPr="008219AA" w:rsidRDefault="008219AA" w:rsidP="000073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219AA" w:rsidRPr="008219AA" w:rsidTr="008219AA">
        <w:trPr>
          <w:trHeight w:val="7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9AA" w:rsidRPr="008219AA" w:rsidRDefault="008219AA" w:rsidP="000073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9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9AA" w:rsidRPr="008219AA" w:rsidRDefault="008219AA" w:rsidP="00007371">
            <w:pPr>
              <w:spacing w:after="3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вовлеченных детей </w:t>
            </w:r>
            <w:proofErr w:type="gramStart"/>
            <w:r w:rsidRPr="00821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821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219AA" w:rsidRPr="008219AA" w:rsidRDefault="008219AA" w:rsidP="00007371">
            <w:pPr>
              <w:spacing w:after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Единого урока </w:t>
            </w:r>
          </w:p>
          <w:p w:rsidR="008219AA" w:rsidRPr="008219AA" w:rsidRDefault="008219AA" w:rsidP="000073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9AA" w:rsidRPr="008219AA" w:rsidRDefault="008219AA" w:rsidP="000073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9AA" w:rsidRPr="008219AA" w:rsidRDefault="008219AA" w:rsidP="000073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9AA" w:rsidRPr="008219AA" w:rsidRDefault="008219AA" w:rsidP="000073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219AA" w:rsidRPr="008219AA" w:rsidTr="008219AA">
        <w:trPr>
          <w:trHeight w:val="1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9AA" w:rsidRPr="008219AA" w:rsidRDefault="008219AA" w:rsidP="000073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9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4.1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9AA" w:rsidRPr="008219AA" w:rsidRDefault="008219AA" w:rsidP="000073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участников Всероссийской контрольной работы по информационной безопасности Единого урока безопасности в сети «Интернет» </w:t>
            </w:r>
            <w:proofErr w:type="spellStart"/>
            <w:r w:rsidRPr="00821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www.Единыйурок</w:t>
            </w:r>
            <w:proofErr w:type="gramStart"/>
            <w:r w:rsidRPr="00821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.д</w:t>
            </w:r>
            <w:proofErr w:type="gramEnd"/>
            <w:r w:rsidRPr="00821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ети</w:t>
            </w:r>
            <w:proofErr w:type="spellEnd"/>
            <w:r w:rsidRPr="00821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9AA" w:rsidRPr="008219AA" w:rsidRDefault="008219AA" w:rsidP="000073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9AA" w:rsidRPr="008219AA" w:rsidRDefault="008219AA" w:rsidP="000073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9AA" w:rsidRPr="008219AA" w:rsidRDefault="008219AA" w:rsidP="000073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219AA" w:rsidRPr="008219AA" w:rsidTr="008219AA">
        <w:trPr>
          <w:trHeight w:val="7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9AA" w:rsidRPr="008219AA" w:rsidRDefault="008219AA" w:rsidP="000073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9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4.2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9AA" w:rsidRPr="008219AA" w:rsidRDefault="008219AA" w:rsidP="000073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участников международного </w:t>
            </w:r>
            <w:proofErr w:type="spellStart"/>
            <w:r w:rsidRPr="00821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квеста</w:t>
            </w:r>
            <w:proofErr w:type="spellEnd"/>
            <w:r w:rsidRPr="00821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цифровой грамотности «</w:t>
            </w:r>
            <w:proofErr w:type="spellStart"/>
            <w:r w:rsidRPr="00821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Сетевичок</w:t>
            </w:r>
            <w:proofErr w:type="spellEnd"/>
            <w:r w:rsidRPr="00821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9AA" w:rsidRPr="008219AA" w:rsidRDefault="008219AA" w:rsidP="000073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9AA" w:rsidRPr="008219AA" w:rsidRDefault="008219AA" w:rsidP="000073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9AA" w:rsidRPr="008219AA" w:rsidRDefault="008219AA" w:rsidP="000073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219AA" w:rsidRPr="008219AA" w:rsidTr="008219AA">
        <w:trPr>
          <w:trHeight w:val="7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9AA" w:rsidRPr="008219AA" w:rsidRDefault="008219AA" w:rsidP="000073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9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9AA" w:rsidRPr="008219AA" w:rsidRDefault="008219AA" w:rsidP="000073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вовлеченных родителей (законных представителей) детей в проведение Единого урока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9AA" w:rsidRPr="008219AA" w:rsidRDefault="00915F6E" w:rsidP="000073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9AA" w:rsidRPr="008219AA" w:rsidRDefault="008219AA" w:rsidP="000073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9AA" w:rsidRPr="008219AA" w:rsidRDefault="008219AA" w:rsidP="000073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219AA" w:rsidRPr="008219AA" w:rsidTr="008219AA">
        <w:trPr>
          <w:trHeight w:val="7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9AA" w:rsidRPr="008219AA" w:rsidRDefault="008219AA" w:rsidP="000073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9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5.1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9AA" w:rsidRPr="008219AA" w:rsidRDefault="008219AA" w:rsidP="00007371">
            <w:pPr>
              <w:spacing w:after="39" w:line="23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проведенных родительских собраний </w:t>
            </w:r>
          </w:p>
          <w:p w:rsidR="008219AA" w:rsidRPr="008219AA" w:rsidRDefault="008219AA" w:rsidP="000073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9AA" w:rsidRPr="008219AA" w:rsidRDefault="008219AA" w:rsidP="000073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9AA" w:rsidRPr="008219AA" w:rsidRDefault="008219AA" w:rsidP="000073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9AA" w:rsidRPr="008219AA" w:rsidRDefault="008219AA" w:rsidP="000073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219AA" w:rsidRPr="008219AA" w:rsidTr="008219AA">
        <w:trPr>
          <w:trHeight w:val="10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9AA" w:rsidRPr="008219AA" w:rsidRDefault="008219AA" w:rsidP="000073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9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5.2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9AA" w:rsidRPr="008219AA" w:rsidRDefault="008219AA" w:rsidP="000073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родителей (законных представлений) детей, принявших участие в исследовании «Образ жизни подростков в сети»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9AA" w:rsidRPr="008219AA" w:rsidRDefault="008219AA" w:rsidP="000073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9AA" w:rsidRPr="008219AA" w:rsidRDefault="008219AA" w:rsidP="000073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9AA" w:rsidRPr="008219AA" w:rsidRDefault="008219AA" w:rsidP="000073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219AA" w:rsidRPr="008219AA" w:rsidTr="008219AA">
        <w:trPr>
          <w:trHeight w:val="1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9AA" w:rsidRPr="008219AA" w:rsidRDefault="008219AA" w:rsidP="000073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9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5.3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9AA" w:rsidRPr="008219AA" w:rsidRDefault="008219AA" w:rsidP="00007371">
            <w:pPr>
              <w:spacing w:after="40" w:line="233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родителей (законных представителей) детей, прошедших образовательные программы в области безопасности и развития детей в сети </w:t>
            </w:r>
          </w:p>
          <w:p w:rsidR="008219AA" w:rsidRPr="008219AA" w:rsidRDefault="008219AA" w:rsidP="000073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«Интернет»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9AA" w:rsidRPr="008219AA" w:rsidRDefault="008219AA" w:rsidP="000073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9AA" w:rsidRPr="008219AA" w:rsidRDefault="008219AA" w:rsidP="000073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9AA" w:rsidRPr="008219AA" w:rsidRDefault="008219AA" w:rsidP="000073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219AA" w:rsidRPr="008219AA" w:rsidTr="008219AA">
        <w:trPr>
          <w:trHeight w:val="77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9AA" w:rsidRPr="008219AA" w:rsidRDefault="008219AA" w:rsidP="000073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9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9AA" w:rsidRPr="008219AA" w:rsidRDefault="008219AA" w:rsidP="000073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вовлеченных педагогических работников в проведение Единого урока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9AA" w:rsidRPr="008219AA" w:rsidRDefault="008219AA" w:rsidP="000073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9AA" w:rsidRPr="008219AA" w:rsidRDefault="008219AA" w:rsidP="000073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9AA" w:rsidRPr="008219AA" w:rsidRDefault="008219AA" w:rsidP="000073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219AA" w:rsidRPr="008219AA" w:rsidTr="008219AA">
        <w:trPr>
          <w:trHeight w:val="6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9AA" w:rsidRPr="008219AA" w:rsidRDefault="008219AA" w:rsidP="000073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9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6.1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9AA" w:rsidRPr="008219AA" w:rsidRDefault="008219AA" w:rsidP="00007371">
            <w:pPr>
              <w:spacing w:after="39" w:line="233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педагогических работников, прошедших программы повышения квалификации по вопросам обеспечения </w:t>
            </w:r>
          </w:p>
          <w:p w:rsidR="008219AA" w:rsidRPr="008219AA" w:rsidRDefault="008219AA" w:rsidP="000073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безопасности и развития детей в информационном пространстве в образовательных организациях дополнительного профессионального образования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9AA" w:rsidRPr="008219AA" w:rsidRDefault="008219AA" w:rsidP="000073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9AA" w:rsidRPr="008219AA" w:rsidRDefault="008219AA" w:rsidP="000073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9AA" w:rsidRPr="008219AA" w:rsidRDefault="008219AA" w:rsidP="000073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219AA" w:rsidRPr="008219AA" w:rsidTr="008219AA">
        <w:trPr>
          <w:trHeight w:val="203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9AA" w:rsidRPr="008219AA" w:rsidRDefault="008219AA" w:rsidP="000073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9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6.2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9AA" w:rsidRPr="008219AA" w:rsidRDefault="008219AA" w:rsidP="000073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21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педагогических работников, прошедших программы повышения квалификации по вопросам обеспечения безопасности и развития детей в информационном пространстве в рамках Всероссийской конференции о формированию цифрового детского пространства «</w:t>
            </w:r>
            <w:proofErr w:type="spellStart"/>
            <w:r w:rsidRPr="00821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Сетевичок</w:t>
            </w:r>
            <w:proofErr w:type="spellEnd"/>
            <w:r w:rsidRPr="00821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»* </w:t>
            </w:r>
            <w:proofErr w:type="gramEnd"/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9AA" w:rsidRPr="008219AA" w:rsidRDefault="008219AA" w:rsidP="000073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9AA" w:rsidRPr="008219AA" w:rsidRDefault="008219AA" w:rsidP="000073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9AA" w:rsidRPr="008219AA" w:rsidRDefault="008219AA" w:rsidP="000073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219AA" w:rsidRPr="008219AA" w:rsidTr="008219AA">
        <w:trPr>
          <w:trHeight w:val="1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9AA" w:rsidRPr="008219AA" w:rsidRDefault="008219AA" w:rsidP="000073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9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7.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9AA" w:rsidRPr="008219AA" w:rsidRDefault="008219AA" w:rsidP="000073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образовательных организаций, в которых организовано обучение детей основам информационной безопасности на системном уровне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9AA" w:rsidRPr="008219AA" w:rsidRDefault="008219AA" w:rsidP="000073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9AA" w:rsidRPr="008219AA" w:rsidRDefault="008219AA" w:rsidP="000073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9AA" w:rsidRPr="008219AA" w:rsidRDefault="008219AA" w:rsidP="000073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219AA" w:rsidRPr="00DF6504" w:rsidRDefault="008219AA" w:rsidP="008219AA">
      <w:pPr>
        <w:spacing w:after="54"/>
        <w:ind w:left="900"/>
        <w:rPr>
          <w:color w:val="000000"/>
          <w:sz w:val="28"/>
          <w:szCs w:val="28"/>
        </w:rPr>
      </w:pPr>
      <w:r w:rsidRPr="00DF6504">
        <w:rPr>
          <w:color w:val="000000"/>
          <w:sz w:val="28"/>
          <w:szCs w:val="28"/>
        </w:rPr>
        <w:lastRenderedPageBreak/>
        <w:t xml:space="preserve"> </w:t>
      </w:r>
    </w:p>
    <w:p w:rsidR="008219AA" w:rsidRPr="00DF6504" w:rsidRDefault="008219AA" w:rsidP="008219AA">
      <w:pPr>
        <w:spacing w:after="54"/>
        <w:ind w:left="900"/>
        <w:rPr>
          <w:color w:val="000000"/>
          <w:sz w:val="28"/>
          <w:szCs w:val="28"/>
        </w:rPr>
      </w:pPr>
      <w:r w:rsidRPr="00DF6504">
        <w:rPr>
          <w:color w:val="000000"/>
          <w:sz w:val="28"/>
          <w:szCs w:val="28"/>
        </w:rPr>
        <w:t xml:space="preserve"> </w:t>
      </w:r>
    </w:p>
    <w:p w:rsidR="004E6428" w:rsidRDefault="004E6428"/>
    <w:sectPr w:rsidR="004E6428" w:rsidSect="005B7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19AA"/>
    <w:rsid w:val="004E6428"/>
    <w:rsid w:val="005B72BF"/>
    <w:rsid w:val="008219AA"/>
    <w:rsid w:val="00915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1716</Characters>
  <Application>Microsoft Office Word</Application>
  <DocSecurity>0</DocSecurity>
  <Lines>14</Lines>
  <Paragraphs>4</Paragraphs>
  <ScaleCrop>false</ScaleCrop>
  <Company>Microsoft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2019-12-03T05:09:00Z</dcterms:created>
  <dcterms:modified xsi:type="dcterms:W3CDTF">2019-12-03T11:12:00Z</dcterms:modified>
</cp:coreProperties>
</file>