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F3" w:rsidRDefault="002B48F3" w:rsidP="00371669">
      <w:pPr>
        <w:pStyle w:val="a4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</w:t>
      </w:r>
      <w:r w:rsidR="00371669">
        <w:rPr>
          <w:lang w:eastAsia="ru-RU"/>
        </w:rPr>
        <w:t xml:space="preserve">                           </w:t>
      </w:r>
      <w:r>
        <w:rPr>
          <w:lang w:eastAsia="ru-RU"/>
        </w:rPr>
        <w:t>Утверждаю:</w:t>
      </w:r>
    </w:p>
    <w:p w:rsidR="002B48F3" w:rsidRDefault="00371669" w:rsidP="00371669">
      <w:pPr>
        <w:pStyle w:val="a4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Приказ № 14</w:t>
      </w:r>
      <w:r w:rsidR="002B48F3">
        <w:rPr>
          <w:lang w:eastAsia="ru-RU"/>
        </w:rPr>
        <w:t xml:space="preserve"> от 30.01.2018г </w:t>
      </w:r>
    </w:p>
    <w:p w:rsidR="002B48F3" w:rsidRDefault="00371669" w:rsidP="00371669">
      <w:pPr>
        <w:pStyle w:val="a4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Заведующий ___________Смирнова А.Ю.</w:t>
      </w:r>
    </w:p>
    <w:p w:rsidR="00B0393A" w:rsidRPr="002B48F3" w:rsidRDefault="00B0393A" w:rsidP="002B48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r w:rsidRPr="002B48F3"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  <w:t>План мероприятий по реализации областного проекта</w:t>
      </w:r>
    </w:p>
    <w:p w:rsidR="00B0393A" w:rsidRPr="002B48F3" w:rsidRDefault="00B0393A" w:rsidP="00B039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r w:rsidRPr="002B48F3"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  <w:t>министерства образования Нижегородской области</w:t>
      </w:r>
    </w:p>
    <w:p w:rsidR="00B0393A" w:rsidRPr="002B48F3" w:rsidRDefault="00B0393A" w:rsidP="00B039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r w:rsidRPr="002B48F3"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  <w:t>«Всей семьей в будущее»</w:t>
      </w:r>
      <w:r w:rsidR="00371669"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  <w:t xml:space="preserve"> в МДОУ «Детский сад №8 «Радуга»</w:t>
      </w:r>
      <w:bookmarkStart w:id="0" w:name="_GoBack"/>
      <w:bookmarkEnd w:id="0"/>
    </w:p>
    <w:p w:rsidR="00B0393A" w:rsidRPr="002B48F3" w:rsidRDefault="00B0393A" w:rsidP="002B48F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r w:rsidRPr="002B48F3"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  <w:t>Блок «Единое движение региона – в едином движении страны»</w:t>
      </w: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508"/>
        <w:gridCol w:w="2162"/>
        <w:gridCol w:w="2694"/>
      </w:tblGrid>
      <w:tr w:rsidR="00B0393A" w:rsidRPr="002B48F3" w:rsidTr="00B0393A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№ п.п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0393A" w:rsidRPr="002B48F3" w:rsidTr="00B0393A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B0393A" w:rsidRPr="002B48F3" w:rsidTr="00B0393A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16F7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 «Я познаю Россию»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Подготовительная и старшая подгруппы – 9</w:t>
            </w:r>
            <w:r w:rsidRPr="002B48F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Тёркина Н.Ю.</w:t>
            </w:r>
            <w:r w:rsidR="00B016F7"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B0393A" w:rsidRPr="002B48F3" w:rsidRDefault="00B0393A" w:rsidP="002B48F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r w:rsidRPr="002B48F3"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  <w:t>Блок «Семейный калейдоскоп»</w:t>
      </w: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508"/>
        <w:gridCol w:w="2162"/>
        <w:gridCol w:w="2694"/>
      </w:tblGrid>
      <w:tr w:rsidR="00B0393A" w:rsidRPr="002B48F3" w:rsidTr="00B0393A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№ п.п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0393A" w:rsidRPr="002B48F3" w:rsidTr="00B0393A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16F7" w:rsidP="00B0393A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Выставка фотографий «Мой папа-защитник Отечества»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Разновозрастная группа – 16</w:t>
            </w:r>
            <w:r w:rsidR="00B016F7" w:rsidRPr="002B48F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чел.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Тёркина Н.Ю.</w:t>
            </w:r>
          </w:p>
        </w:tc>
      </w:tr>
      <w:tr w:rsidR="00B0393A" w:rsidRPr="002B48F3" w:rsidTr="00B0393A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Выставка «Наши мамы – рукодельницы»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B016F7">
            <w:pPr>
              <w:spacing w:before="100" w:beforeAutospacing="1"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Разновозрастная группа – 16</w:t>
            </w:r>
            <w:r w:rsidR="00B016F7" w:rsidRPr="002B48F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чел.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Ковалевская А.А.</w:t>
            </w:r>
          </w:p>
        </w:tc>
      </w:tr>
      <w:tr w:rsidR="00B0393A" w:rsidRPr="002B48F3" w:rsidTr="00B0393A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Конкурс рисунков</w:t>
            </w:r>
          </w:p>
          <w:p w:rsidR="00B0393A" w:rsidRPr="002B48F3" w:rsidRDefault="00B0393A" w:rsidP="00B0393A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« Выходной день в моей семье»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Разновозрастная группа – 16</w:t>
            </w:r>
            <w:r w:rsidR="00B016F7" w:rsidRPr="002B48F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чел.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Тёркина Н.Ю., Ковалевская А.А.</w:t>
            </w:r>
          </w:p>
        </w:tc>
      </w:tr>
    </w:tbl>
    <w:p w:rsidR="00B0393A" w:rsidRPr="002B48F3" w:rsidRDefault="00B0393A" w:rsidP="002B48F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r w:rsidRPr="002B48F3"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  <w:t>Блок «Территория детского творчества»</w:t>
      </w: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508"/>
        <w:gridCol w:w="2162"/>
        <w:gridCol w:w="2694"/>
      </w:tblGrid>
      <w:tr w:rsidR="00B0393A" w:rsidRPr="002B48F3" w:rsidTr="00B0393A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№ п.п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0393A" w:rsidRPr="002B48F3" w:rsidTr="00B0393A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16F7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Организация выставок семейного творчества: «Мы мастерим», «Мы рисуем».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16F7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Разновозрастная группа </w:t>
            </w:r>
            <w:r w:rsidR="0037166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– 16</w:t>
            </w:r>
            <w:r w:rsidRPr="002B48F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чел.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Тёркина Н.Ю.</w:t>
            </w:r>
          </w:p>
        </w:tc>
      </w:tr>
    </w:tbl>
    <w:p w:rsidR="00B0393A" w:rsidRPr="002B48F3" w:rsidRDefault="00B0393A" w:rsidP="002B48F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r w:rsidRPr="002B48F3"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  <w:t>Блок «Туризм и краеведение»</w:t>
      </w: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508"/>
        <w:gridCol w:w="2162"/>
        <w:gridCol w:w="2694"/>
      </w:tblGrid>
      <w:tr w:rsidR="00B0393A" w:rsidRPr="002B48F3" w:rsidTr="00B0393A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№ п.п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0393A" w:rsidRPr="002B48F3" w:rsidTr="00B0393A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«Моя деревня</w:t>
            </w:r>
            <w:r w:rsidR="00B016F7"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моя малая родина </w:t>
            </w:r>
            <w:r w:rsidR="00B016F7"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Разновозрастная группа – 16</w:t>
            </w:r>
            <w:r w:rsidR="00B016F7" w:rsidRPr="002B48F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чел.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Ковалевская А.А.</w:t>
            </w:r>
          </w:p>
        </w:tc>
      </w:tr>
    </w:tbl>
    <w:p w:rsidR="00B0393A" w:rsidRPr="002B48F3" w:rsidRDefault="00B0393A" w:rsidP="002B48F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r w:rsidRPr="002B48F3"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  <w:t>Блок «Мы за здоровый образ жизни»</w:t>
      </w: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508"/>
        <w:gridCol w:w="2162"/>
        <w:gridCol w:w="2694"/>
      </w:tblGrid>
      <w:tr w:rsidR="00B0393A" w:rsidRPr="002B48F3" w:rsidTr="00B0393A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№ п.п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0393A" w:rsidRPr="002B48F3" w:rsidTr="00B0393A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16F7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Выпуск стенгазеты «Навстречу чемпионату мира по футболу 2018»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Родители</w:t>
            </w:r>
            <w:r w:rsidR="00B0393A" w:rsidRPr="002B48F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Тёркина Н.Ю., Ковалевская А.А.</w:t>
            </w:r>
          </w:p>
        </w:tc>
      </w:tr>
      <w:tr w:rsidR="00B0393A" w:rsidRPr="002B48F3" w:rsidTr="00B0393A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16F7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16F7" w:rsidP="00B0393A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«Папа, мама, я – спортивная семья»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37166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Подготовительная и старшая подгруппы – 9</w:t>
            </w:r>
            <w:r w:rsidR="002B48F3" w:rsidRPr="002B48F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Тёркина Н.Ю., Ковалевская А.А.</w:t>
            </w:r>
          </w:p>
        </w:tc>
      </w:tr>
    </w:tbl>
    <w:p w:rsidR="00B0393A" w:rsidRPr="002B48F3" w:rsidRDefault="00B0393A" w:rsidP="002B48F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r w:rsidRPr="002B48F3"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  <w:t>Блок «Гражданское патриотическое воспитание»</w:t>
      </w: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508"/>
        <w:gridCol w:w="2162"/>
        <w:gridCol w:w="2694"/>
      </w:tblGrid>
      <w:tr w:rsidR="00B0393A" w:rsidRPr="002B48F3" w:rsidTr="00B0393A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№ п.п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0393A" w:rsidRPr="002B48F3" w:rsidTr="00B0393A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B0393A" w:rsidP="00B0393A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B48F3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«Мое Отечество»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Подготовительная и старшая подгруппы – 9</w:t>
            </w:r>
            <w:r w:rsidRPr="002B48F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93A" w:rsidRPr="002B48F3" w:rsidRDefault="00371669" w:rsidP="00B0393A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Тёркина Н.Ю.</w:t>
            </w:r>
          </w:p>
        </w:tc>
      </w:tr>
    </w:tbl>
    <w:p w:rsidR="00C93747" w:rsidRPr="002B48F3" w:rsidRDefault="00C93747">
      <w:pPr>
        <w:rPr>
          <w:rFonts w:asciiTheme="majorHAnsi" w:hAnsiTheme="majorHAnsi"/>
        </w:rPr>
      </w:pPr>
    </w:p>
    <w:sectPr w:rsidR="00C93747" w:rsidRPr="002B48F3" w:rsidSect="00C9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12" w:rsidRDefault="000E2712" w:rsidP="00371669">
      <w:pPr>
        <w:spacing w:after="0" w:line="240" w:lineRule="auto"/>
      </w:pPr>
      <w:r>
        <w:separator/>
      </w:r>
    </w:p>
  </w:endnote>
  <w:endnote w:type="continuationSeparator" w:id="0">
    <w:p w:rsidR="000E2712" w:rsidRDefault="000E2712" w:rsidP="0037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12" w:rsidRDefault="000E2712" w:rsidP="00371669">
      <w:pPr>
        <w:spacing w:after="0" w:line="240" w:lineRule="auto"/>
      </w:pPr>
      <w:r>
        <w:separator/>
      </w:r>
    </w:p>
  </w:footnote>
  <w:footnote w:type="continuationSeparator" w:id="0">
    <w:p w:rsidR="000E2712" w:rsidRDefault="000E2712" w:rsidP="00371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93A"/>
    <w:rsid w:val="000E2712"/>
    <w:rsid w:val="002B48F3"/>
    <w:rsid w:val="00371669"/>
    <w:rsid w:val="00B016F7"/>
    <w:rsid w:val="00B0393A"/>
    <w:rsid w:val="00C93747"/>
    <w:rsid w:val="00E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3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39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716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7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669"/>
  </w:style>
  <w:style w:type="paragraph" w:styleId="a7">
    <w:name w:val="footer"/>
    <w:basedOn w:val="a"/>
    <w:link w:val="a8"/>
    <w:uiPriority w:val="99"/>
    <w:unhideWhenUsed/>
    <w:rsid w:val="0037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Alevtina</cp:lastModifiedBy>
  <cp:revision>7</cp:revision>
  <dcterms:created xsi:type="dcterms:W3CDTF">2018-01-29T14:03:00Z</dcterms:created>
  <dcterms:modified xsi:type="dcterms:W3CDTF">2018-01-29T15:33:00Z</dcterms:modified>
</cp:coreProperties>
</file>